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D86F3A">
        <w:tc>
          <w:tcPr>
            <w:tcW w:w="13178" w:type="dxa"/>
            <w:gridSpan w:val="11"/>
            <w:vAlign w:val="center"/>
          </w:tcPr>
          <w:p w:rsidR="00925453" w:rsidRPr="00925453" w:rsidRDefault="00925453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A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CD1389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CD1389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6786B" w:rsidRPr="00925453" w:rsidTr="00221A70">
        <w:trPr>
          <w:trHeight w:val="601"/>
        </w:trPr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</w:tr>
      <w:tr w:rsidR="00D6786B" w:rsidRPr="00925453" w:rsidTr="00CD1389"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CD1389">
        <w:tc>
          <w:tcPr>
            <w:tcW w:w="1129" w:type="dxa"/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 w:val="restart"/>
            <w:vAlign w:val="center"/>
          </w:tcPr>
          <w:p w:rsidR="00DF49AF" w:rsidRPr="00925453" w:rsidRDefault="00DF49AF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CD138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221A70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21A70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8E1638" w:rsidRDefault="008E1638" w:rsidP="008E1638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A25DF" w:rsidRPr="00925453" w:rsidRDefault="008A25DF" w:rsidP="008A25DF">
      <w:pPr>
        <w:jc w:val="center"/>
        <w:rPr>
          <w:b/>
          <w:sz w:val="16"/>
          <w:szCs w:val="16"/>
          <w:lang w:val="tr-TR"/>
        </w:rPr>
      </w:pPr>
    </w:p>
    <w:p w:rsidR="009F73F9" w:rsidRDefault="009F73F9" w:rsidP="00B1155F">
      <w:pPr>
        <w:rPr>
          <w:b/>
          <w:color w:val="000000"/>
          <w:sz w:val="18"/>
          <w:szCs w:val="18"/>
          <w:lang w:val="tr-TR"/>
        </w:rPr>
      </w:pPr>
    </w:p>
    <w:p w:rsidR="00DE1C09" w:rsidRDefault="00DE1C09" w:rsidP="00925453">
      <w:pPr>
        <w:ind w:left="426"/>
        <w:rPr>
          <w:b/>
          <w:color w:val="000000"/>
          <w:sz w:val="18"/>
          <w:szCs w:val="18"/>
          <w:lang w:val="tr-TR"/>
        </w:rPr>
      </w:pPr>
    </w:p>
    <w:p w:rsidR="008267BF" w:rsidRDefault="008267BF" w:rsidP="008267BF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8267BF" w:rsidRPr="00DE1C09" w:rsidRDefault="008267BF" w:rsidP="008267BF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8267BF" w:rsidRPr="00DE1C09" w:rsidRDefault="008267BF" w:rsidP="008267BF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8267BF" w:rsidRDefault="008267BF" w:rsidP="008267BF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8267BF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(D-104)</w:t>
      </w:r>
    </w:p>
    <w:p w:rsidR="008267BF" w:rsidRPr="00DE1C09" w:rsidRDefault="008267BF" w:rsidP="008267BF">
      <w:pPr>
        <w:jc w:val="both"/>
        <w:rPr>
          <w:b/>
          <w:color w:val="000000"/>
          <w:sz w:val="16"/>
          <w:szCs w:val="16"/>
          <w:lang w:val="tr-TR"/>
        </w:rPr>
      </w:pPr>
    </w:p>
    <w:p w:rsidR="008267BF" w:rsidRPr="00DE1C09" w:rsidRDefault="008267BF" w:rsidP="008267BF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8267BF" w:rsidRPr="00DE1C09" w:rsidRDefault="009C58D7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Yönetimi</w:t>
      </w:r>
      <w:bookmarkStart w:id="0" w:name="_GoBack"/>
      <w:bookmarkEnd w:id="0"/>
      <w:proofErr w:type="spellEnd"/>
      <w:r w:rsidR="008267BF">
        <w:rPr>
          <w:sz w:val="16"/>
          <w:szCs w:val="16"/>
        </w:rPr>
        <w:t xml:space="preserve"> (H1)</w:t>
      </w:r>
    </w:p>
    <w:p w:rsidR="002C66F1" w:rsidRPr="00DE1C09" w:rsidRDefault="002C66F1" w:rsidP="002C66F1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 w:rsidR="009C58D7">
        <w:rPr>
          <w:sz w:val="16"/>
          <w:szCs w:val="16"/>
        </w:rPr>
        <w:t>(D-104</w:t>
      </w:r>
      <w:r>
        <w:rPr>
          <w:sz w:val="16"/>
          <w:szCs w:val="16"/>
        </w:rPr>
        <w:t>)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8267BF" w:rsidRPr="00DE1C09" w:rsidRDefault="003E663E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ve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Meslek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Hastalıkları</w:t>
      </w:r>
      <w:proofErr w:type="spellEnd"/>
      <w:r w:rsidR="008267BF">
        <w:rPr>
          <w:sz w:val="16"/>
          <w:szCs w:val="16"/>
        </w:rPr>
        <w:t xml:space="preserve"> (</w:t>
      </w:r>
      <w:r w:rsidR="009C58D7">
        <w:rPr>
          <w:sz w:val="16"/>
          <w:szCs w:val="16"/>
        </w:rPr>
        <w:t>H3)</w:t>
      </w:r>
    </w:p>
    <w:p w:rsidR="00DE1C09" w:rsidRPr="00DE1C09" w:rsidRDefault="00DE1C09" w:rsidP="003B547E">
      <w:pPr>
        <w:ind w:firstLine="426"/>
        <w:rPr>
          <w:b/>
          <w:color w:val="000000"/>
          <w:sz w:val="16"/>
          <w:szCs w:val="16"/>
          <w:lang w:val="tr-TR"/>
        </w:rPr>
      </w:pPr>
    </w:p>
    <w:p w:rsidR="003B547E" w:rsidRPr="00DE1C09" w:rsidRDefault="004A28DC" w:rsidP="00EF385E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11</w:t>
      </w:r>
      <w:r w:rsidR="00DE1C09"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Grubundaki</w:t>
      </w:r>
      <w:proofErr w:type="spellEnd"/>
      <w:r w:rsidR="00DE1C09" w:rsidRPr="00DE1C09">
        <w:rPr>
          <w:b/>
          <w:sz w:val="16"/>
          <w:szCs w:val="16"/>
          <w:u w:val="single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Dersler</w:t>
      </w:r>
      <w:proofErr w:type="spellEnd"/>
      <w:r w:rsidR="00B077EE"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0D5261" w:rsidRPr="00DE1C09" w:rsidRDefault="00F511D4" w:rsidP="000D526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 w:rsidR="000D5261">
        <w:rPr>
          <w:sz w:val="16"/>
          <w:szCs w:val="16"/>
        </w:rPr>
        <w:t xml:space="preserve"> (H1)</w:t>
      </w:r>
    </w:p>
    <w:p w:rsidR="003B547E" w:rsidRPr="00DE1C09" w:rsidRDefault="00EB4578" w:rsidP="003B547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</w:t>
      </w:r>
      <w:r w:rsidR="003B547E" w:rsidRPr="00DE1C09">
        <w:rPr>
          <w:sz w:val="16"/>
          <w:szCs w:val="16"/>
        </w:rPr>
        <w:t>k</w:t>
      </w:r>
      <w:proofErr w:type="spellEnd"/>
      <w:r w:rsidR="000D5261">
        <w:rPr>
          <w:sz w:val="16"/>
          <w:szCs w:val="16"/>
        </w:rPr>
        <w:t xml:space="preserve"> (H3)</w:t>
      </w:r>
    </w:p>
    <w:p w:rsidR="003B547E" w:rsidRPr="00DE1C09" w:rsidRDefault="003B547E" w:rsidP="003B547E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DE1C09">
        <w:rPr>
          <w:sz w:val="16"/>
          <w:szCs w:val="16"/>
        </w:rPr>
        <w:t>Etkili</w:t>
      </w:r>
      <w:proofErr w:type="spellEnd"/>
      <w:r w:rsidR="00EB4578" w:rsidRPr="00DE1C09">
        <w:rPr>
          <w:sz w:val="16"/>
          <w:szCs w:val="16"/>
        </w:rPr>
        <w:t xml:space="preserve"> </w:t>
      </w:r>
      <w:proofErr w:type="spellStart"/>
      <w:r w:rsidR="00EB4578" w:rsidRPr="00DE1C09">
        <w:rPr>
          <w:sz w:val="16"/>
          <w:szCs w:val="16"/>
        </w:rPr>
        <w:t>S</w:t>
      </w:r>
      <w:r w:rsidRPr="00DE1C09">
        <w:rPr>
          <w:sz w:val="16"/>
          <w:szCs w:val="16"/>
        </w:rPr>
        <w:t>unum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Teknikleri</w:t>
      </w:r>
      <w:proofErr w:type="spellEnd"/>
      <w:r w:rsidR="000D5261">
        <w:rPr>
          <w:sz w:val="16"/>
          <w:szCs w:val="16"/>
        </w:rPr>
        <w:t xml:space="preserve"> (H4)</w:t>
      </w:r>
    </w:p>
    <w:p w:rsidR="003B547E" w:rsidRPr="009F73F9" w:rsidRDefault="003B547E" w:rsidP="003B547E">
      <w:pPr>
        <w:ind w:left="426"/>
        <w:rPr>
          <w:sz w:val="18"/>
          <w:szCs w:val="18"/>
        </w:rPr>
      </w:pPr>
    </w:p>
    <w:p w:rsidR="00C30BF8" w:rsidRPr="00B20AF6" w:rsidRDefault="00C30BF8" w:rsidP="003B547E">
      <w:pPr>
        <w:ind w:left="426"/>
        <w:rPr>
          <w:b/>
          <w:color w:val="000000"/>
          <w:sz w:val="16"/>
          <w:szCs w:val="16"/>
          <w:lang w:val="tr-TR"/>
        </w:rPr>
      </w:pPr>
    </w:p>
    <w:p w:rsidR="00F452B3" w:rsidRPr="00925453" w:rsidRDefault="00F452B3">
      <w:pPr>
        <w:rPr>
          <w:color w:val="000000"/>
          <w:sz w:val="16"/>
          <w:szCs w:val="16"/>
          <w:lang w:val="tr-TR"/>
        </w:rPr>
      </w:pPr>
    </w:p>
    <w:p w:rsidR="009F3B61" w:rsidRDefault="009F3B61">
      <w:pPr>
        <w:rPr>
          <w:color w:val="000000"/>
          <w:sz w:val="16"/>
          <w:szCs w:val="16"/>
          <w:lang w:val="tr-TR"/>
        </w:rPr>
      </w:pPr>
    </w:p>
    <w:p w:rsidR="00756319" w:rsidRPr="00BA24F8" w:rsidRDefault="00756319" w:rsidP="00BA24F8">
      <w:pPr>
        <w:rPr>
          <w:b/>
          <w:color w:val="000000"/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831C3D">
        <w:tc>
          <w:tcPr>
            <w:tcW w:w="13178" w:type="dxa"/>
            <w:gridSpan w:val="11"/>
            <w:vAlign w:val="center"/>
          </w:tcPr>
          <w:p w:rsidR="00925453" w:rsidRPr="00925453" w:rsidRDefault="00925453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B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063A19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063A19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49588A" w:rsidRPr="00925453" w:rsidTr="00063A19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9588A" w:rsidRPr="00D6786B" w:rsidRDefault="0049588A" w:rsidP="0049588A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  <w:p w:rsidR="00535FCD" w:rsidRPr="00925453" w:rsidRDefault="00535FCD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vAlign w:val="center"/>
          </w:tcPr>
          <w:p w:rsidR="0049588A" w:rsidRPr="00925453" w:rsidRDefault="002F4ECF" w:rsidP="00A4794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</w:tr>
      <w:tr w:rsidR="0049588A" w:rsidRPr="00925453" w:rsidTr="00063A19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49588A" w:rsidRPr="003B3576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 w:val="restart"/>
            <w:vAlign w:val="center"/>
          </w:tcPr>
          <w:p w:rsidR="00DF49AF" w:rsidRPr="00925453" w:rsidRDefault="00DF49AF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063A1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063A1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 w:val="restart"/>
            <w:vAlign w:val="center"/>
          </w:tcPr>
          <w:p w:rsidR="00DF49AF" w:rsidRPr="00925453" w:rsidRDefault="00DF49AF" w:rsidP="003B3576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BA24F8">
            <w:pPr>
              <w:ind w:left="-567" w:firstLine="567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B12D14" w:rsidRDefault="00B12D14" w:rsidP="00D76358">
      <w:pPr>
        <w:ind w:left="426"/>
        <w:rPr>
          <w:b/>
          <w:color w:val="000000"/>
          <w:sz w:val="18"/>
          <w:szCs w:val="18"/>
          <w:lang w:val="tr-TR"/>
        </w:rPr>
      </w:pPr>
    </w:p>
    <w:p w:rsidR="008267BF" w:rsidRDefault="008267BF" w:rsidP="008267BF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8267BF" w:rsidRPr="00DE1C09" w:rsidRDefault="008267BF" w:rsidP="008267BF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8267BF" w:rsidRPr="00DE1C09" w:rsidRDefault="008267BF" w:rsidP="008267BF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8267BF" w:rsidRDefault="008267BF" w:rsidP="008267BF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8267BF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(D-104)</w:t>
      </w:r>
    </w:p>
    <w:p w:rsidR="008267BF" w:rsidRPr="00DE1C09" w:rsidRDefault="008267BF" w:rsidP="008267BF">
      <w:pPr>
        <w:jc w:val="both"/>
        <w:rPr>
          <w:b/>
          <w:color w:val="000000"/>
          <w:sz w:val="16"/>
          <w:szCs w:val="16"/>
          <w:lang w:val="tr-TR"/>
        </w:rPr>
      </w:pPr>
    </w:p>
    <w:p w:rsidR="008267BF" w:rsidRPr="00DE1C09" w:rsidRDefault="008267BF" w:rsidP="008267BF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Evlilik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Danışmanlı</w:t>
      </w:r>
      <w:r w:rsidRPr="00DE1C09">
        <w:rPr>
          <w:sz w:val="16"/>
          <w:szCs w:val="16"/>
        </w:rPr>
        <w:t>ğı</w:t>
      </w:r>
      <w:proofErr w:type="spellEnd"/>
      <w:r>
        <w:rPr>
          <w:sz w:val="16"/>
          <w:szCs w:val="16"/>
        </w:rPr>
        <w:t xml:space="preserve"> (H1)</w:t>
      </w:r>
    </w:p>
    <w:p w:rsidR="002C66F1" w:rsidRPr="00DE1C09" w:rsidRDefault="002C66F1" w:rsidP="002C66F1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(H3)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8267BF" w:rsidRPr="00DE1C09" w:rsidRDefault="00D92147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ve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Meslek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Hastalıkları</w:t>
      </w:r>
      <w:proofErr w:type="spellEnd"/>
      <w:r w:rsidR="008267BF">
        <w:rPr>
          <w:sz w:val="16"/>
          <w:szCs w:val="16"/>
        </w:rPr>
        <w:t xml:space="preserve"> (D-104)</w:t>
      </w:r>
    </w:p>
    <w:p w:rsidR="00AA3E18" w:rsidRPr="00DE1C09" w:rsidRDefault="00AA3E18" w:rsidP="00AA3E18">
      <w:pPr>
        <w:ind w:firstLine="426"/>
        <w:rPr>
          <w:b/>
          <w:color w:val="000000"/>
          <w:sz w:val="16"/>
          <w:szCs w:val="16"/>
          <w:lang w:val="tr-TR"/>
        </w:rPr>
      </w:pPr>
    </w:p>
    <w:p w:rsidR="00AA3E18" w:rsidRPr="00DE1C09" w:rsidRDefault="00AA3E18" w:rsidP="00AA3E18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AA3E18" w:rsidRPr="00DE1C09" w:rsidRDefault="00AA3E18" w:rsidP="00AA3E18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>
        <w:rPr>
          <w:sz w:val="16"/>
          <w:szCs w:val="16"/>
        </w:rPr>
        <w:t xml:space="preserve"> (H1)</w:t>
      </w:r>
    </w:p>
    <w:p w:rsidR="00AA3E18" w:rsidRPr="00DE1C09" w:rsidRDefault="00AA3E18" w:rsidP="00AA3E18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Okuryazarlık</w:t>
      </w:r>
      <w:proofErr w:type="spellEnd"/>
      <w:r>
        <w:rPr>
          <w:sz w:val="16"/>
          <w:szCs w:val="16"/>
        </w:rPr>
        <w:t xml:space="preserve"> (H3)</w:t>
      </w:r>
    </w:p>
    <w:p w:rsidR="00AA3E18" w:rsidRPr="00DE1C09" w:rsidRDefault="00AA3E18" w:rsidP="00AA3E18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DE1C09">
        <w:rPr>
          <w:sz w:val="16"/>
          <w:szCs w:val="16"/>
        </w:rPr>
        <w:t>Etkili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Sunum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Teknikleri</w:t>
      </w:r>
      <w:proofErr w:type="spellEnd"/>
      <w:r>
        <w:rPr>
          <w:sz w:val="16"/>
          <w:szCs w:val="16"/>
        </w:rPr>
        <w:t xml:space="preserve"> (H4)</w:t>
      </w:r>
    </w:p>
    <w:p w:rsidR="00E12468" w:rsidRPr="00925453" w:rsidRDefault="00E12468" w:rsidP="00E12468">
      <w:pPr>
        <w:ind w:left="426"/>
        <w:rPr>
          <w:color w:val="000000"/>
          <w:sz w:val="16"/>
          <w:szCs w:val="16"/>
          <w:lang w:val="tr-TR"/>
        </w:rPr>
      </w:pPr>
    </w:p>
    <w:p w:rsidR="00E12468" w:rsidRPr="00925453" w:rsidRDefault="00E12468" w:rsidP="00E12468">
      <w:pPr>
        <w:rPr>
          <w:color w:val="000000"/>
          <w:sz w:val="16"/>
          <w:szCs w:val="16"/>
          <w:lang w:val="tr-TR"/>
        </w:rPr>
      </w:pPr>
    </w:p>
    <w:p w:rsidR="00E742FF" w:rsidRPr="00925453" w:rsidRDefault="00E742FF" w:rsidP="00FB2D4A">
      <w:pPr>
        <w:ind w:left="426"/>
        <w:rPr>
          <w:sz w:val="16"/>
          <w:szCs w:val="16"/>
          <w:lang w:val="tr-TR"/>
        </w:rPr>
      </w:pPr>
    </w:p>
    <w:p w:rsidR="00E742FF" w:rsidRPr="00925453" w:rsidRDefault="00E742FF" w:rsidP="00FB2D4A">
      <w:pPr>
        <w:ind w:left="426"/>
        <w:rPr>
          <w:sz w:val="16"/>
          <w:szCs w:val="16"/>
          <w:lang w:val="tr-TR"/>
        </w:rPr>
      </w:pPr>
    </w:p>
    <w:p w:rsidR="00E742FF" w:rsidRPr="00925453" w:rsidRDefault="00E742FF" w:rsidP="00B02DC3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2A03DA">
        <w:tc>
          <w:tcPr>
            <w:tcW w:w="13178" w:type="dxa"/>
            <w:gridSpan w:val="11"/>
            <w:vAlign w:val="center"/>
          </w:tcPr>
          <w:p w:rsidR="00925453" w:rsidRPr="00925453" w:rsidRDefault="0092545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lastRenderedPageBreak/>
              <w:t>3-</w:t>
            </w:r>
            <w:r w:rsidRPr="00925453">
              <w:rPr>
                <w:b/>
                <w:iCs/>
                <w:sz w:val="16"/>
                <w:szCs w:val="16"/>
                <w:lang w:val="tr-TR"/>
              </w:rPr>
              <w:t>C SINIFI</w:t>
            </w:r>
            <w:r w:rsidRPr="00925453">
              <w:rPr>
                <w:b/>
                <w:sz w:val="16"/>
                <w:szCs w:val="16"/>
                <w:lang w:val="tr-TR"/>
              </w:rPr>
              <w:t xml:space="preserve"> DERS PROGRAMI</w:t>
            </w:r>
          </w:p>
        </w:tc>
      </w:tr>
      <w:tr w:rsidR="00FF32E3" w:rsidRPr="00925453" w:rsidTr="004D02DC"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F32E3" w:rsidRPr="00925453" w:rsidTr="004D02DC"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 w:val="restart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4D02DC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A58A3" w:rsidRPr="00925453" w:rsidRDefault="00505935" w:rsidP="00BA58A3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 w:val="restart"/>
            <w:vAlign w:val="center"/>
          </w:tcPr>
          <w:p w:rsidR="00BA58A3" w:rsidRPr="00925453" w:rsidRDefault="00181F5B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3E1F30" w:rsidRDefault="00BA58A3" w:rsidP="00BA58A3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5FCD" w:rsidRPr="00925453" w:rsidRDefault="00535FCD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</w:tbl>
    <w:p w:rsidR="00925453" w:rsidRDefault="00925453" w:rsidP="00D400BE">
      <w:pPr>
        <w:ind w:left="426"/>
        <w:rPr>
          <w:b/>
          <w:color w:val="000000"/>
          <w:sz w:val="16"/>
          <w:szCs w:val="16"/>
          <w:lang w:val="tr-TR"/>
        </w:rPr>
      </w:pPr>
    </w:p>
    <w:p w:rsidR="004345FD" w:rsidRDefault="004345FD" w:rsidP="003B547E">
      <w:pPr>
        <w:ind w:left="426"/>
        <w:rPr>
          <w:sz w:val="20"/>
          <w:szCs w:val="20"/>
          <w:highlight w:val="yellow"/>
        </w:rPr>
      </w:pPr>
    </w:p>
    <w:p w:rsidR="00B12D14" w:rsidRDefault="00B12D14" w:rsidP="004345FD">
      <w:pPr>
        <w:ind w:left="426"/>
        <w:rPr>
          <w:b/>
          <w:color w:val="000000"/>
          <w:sz w:val="18"/>
          <w:szCs w:val="18"/>
          <w:lang w:val="tr-TR"/>
        </w:rPr>
      </w:pPr>
    </w:p>
    <w:p w:rsidR="002A1AF5" w:rsidRDefault="002A1AF5" w:rsidP="00E82D2E">
      <w:pPr>
        <w:ind w:left="426"/>
        <w:rPr>
          <w:b/>
          <w:color w:val="000000"/>
          <w:sz w:val="16"/>
          <w:szCs w:val="16"/>
          <w:u w:val="single"/>
          <w:lang w:val="tr-TR"/>
        </w:rPr>
      </w:pPr>
    </w:p>
    <w:p w:rsidR="00E82D2E" w:rsidRDefault="00E82D2E" w:rsidP="00E82D2E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E82D2E" w:rsidRPr="00DE1C09" w:rsidRDefault="00E82D2E" w:rsidP="00E82D2E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E82D2E" w:rsidRPr="00DE1C09" w:rsidRDefault="00E82D2E" w:rsidP="00E82D2E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E82D2E" w:rsidRDefault="00E82D2E" w:rsidP="00E82D2E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>
        <w:rPr>
          <w:sz w:val="16"/>
          <w:szCs w:val="16"/>
        </w:rPr>
        <w:t xml:space="preserve"> (D-101)</w:t>
      </w:r>
    </w:p>
    <w:p w:rsidR="00740533" w:rsidRDefault="00740533" w:rsidP="00740533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(D-104)</w:t>
      </w:r>
    </w:p>
    <w:p w:rsidR="00E82D2E" w:rsidRPr="00DE1C09" w:rsidRDefault="00E82D2E" w:rsidP="00740533">
      <w:pPr>
        <w:jc w:val="both"/>
        <w:rPr>
          <w:b/>
          <w:color w:val="000000"/>
          <w:sz w:val="16"/>
          <w:szCs w:val="16"/>
          <w:lang w:val="tr-TR"/>
        </w:rPr>
      </w:pPr>
    </w:p>
    <w:p w:rsidR="00E82D2E" w:rsidRPr="00DE1C09" w:rsidRDefault="00E82D2E" w:rsidP="00E82D2E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E82D2E" w:rsidRDefault="00E82D2E" w:rsidP="00E82D2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Evlilik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Danışmanlı</w:t>
      </w:r>
      <w:r w:rsidRPr="00DE1C09">
        <w:rPr>
          <w:sz w:val="16"/>
          <w:szCs w:val="16"/>
        </w:rPr>
        <w:t>ğı</w:t>
      </w:r>
      <w:proofErr w:type="spellEnd"/>
      <w:r>
        <w:rPr>
          <w:sz w:val="16"/>
          <w:szCs w:val="16"/>
        </w:rPr>
        <w:t xml:space="preserve"> (H1)</w:t>
      </w:r>
    </w:p>
    <w:p w:rsidR="003E730A" w:rsidRPr="00DE1C09" w:rsidRDefault="003E730A" w:rsidP="003E730A">
      <w:pPr>
        <w:ind w:firstLine="426"/>
        <w:jc w:val="both"/>
        <w:rPr>
          <w:sz w:val="16"/>
          <w:szCs w:val="16"/>
        </w:rPr>
      </w:pPr>
      <w:proofErr w:type="spellStart"/>
      <w:r w:rsidRPr="00E82D2E">
        <w:rPr>
          <w:sz w:val="16"/>
          <w:szCs w:val="16"/>
        </w:rPr>
        <w:t>Sağlık</w:t>
      </w:r>
      <w:proofErr w:type="spellEnd"/>
      <w:r w:rsidRPr="00E82D2E">
        <w:rPr>
          <w:sz w:val="16"/>
          <w:szCs w:val="16"/>
        </w:rPr>
        <w:t xml:space="preserve"> </w:t>
      </w:r>
      <w:proofErr w:type="spellStart"/>
      <w:r w:rsidRPr="00E82D2E">
        <w:rPr>
          <w:sz w:val="16"/>
          <w:szCs w:val="16"/>
        </w:rPr>
        <w:t>Eğitimi</w:t>
      </w:r>
      <w:proofErr w:type="spellEnd"/>
      <w:r w:rsidRPr="00E82D2E">
        <w:rPr>
          <w:sz w:val="16"/>
          <w:szCs w:val="16"/>
        </w:rPr>
        <w:t xml:space="preserve"> </w:t>
      </w:r>
      <w:r>
        <w:rPr>
          <w:sz w:val="16"/>
          <w:szCs w:val="16"/>
        </w:rPr>
        <w:t>(H2)</w:t>
      </w:r>
    </w:p>
    <w:p w:rsidR="00E82D2E" w:rsidRPr="00DE1C09" w:rsidRDefault="00E82D2E" w:rsidP="00E82D2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(H3)</w:t>
      </w:r>
    </w:p>
    <w:p w:rsidR="00E82D2E" w:rsidRPr="00DE1C09" w:rsidRDefault="00E82D2E" w:rsidP="00E82D2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740533" w:rsidRPr="00DE1C09" w:rsidRDefault="00D92147" w:rsidP="00E82D2E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740533">
        <w:rPr>
          <w:sz w:val="16"/>
          <w:szCs w:val="16"/>
        </w:rPr>
        <w:t>ve</w:t>
      </w:r>
      <w:proofErr w:type="spellEnd"/>
      <w:r w:rsidR="00740533">
        <w:rPr>
          <w:sz w:val="16"/>
          <w:szCs w:val="16"/>
        </w:rPr>
        <w:t xml:space="preserve"> </w:t>
      </w:r>
      <w:proofErr w:type="spellStart"/>
      <w:r w:rsidR="00740533">
        <w:rPr>
          <w:sz w:val="16"/>
          <w:szCs w:val="16"/>
        </w:rPr>
        <w:t>Meslek</w:t>
      </w:r>
      <w:proofErr w:type="spellEnd"/>
      <w:r w:rsidR="00740533">
        <w:rPr>
          <w:sz w:val="16"/>
          <w:szCs w:val="16"/>
        </w:rPr>
        <w:t xml:space="preserve"> </w:t>
      </w:r>
      <w:proofErr w:type="spellStart"/>
      <w:r w:rsidR="00740533">
        <w:rPr>
          <w:sz w:val="16"/>
          <w:szCs w:val="16"/>
        </w:rPr>
        <w:t>Hastalıkları</w:t>
      </w:r>
      <w:proofErr w:type="spellEnd"/>
      <w:r w:rsidR="00740533">
        <w:rPr>
          <w:sz w:val="16"/>
          <w:szCs w:val="16"/>
        </w:rPr>
        <w:t xml:space="preserve"> (D-104</w:t>
      </w:r>
      <w:r w:rsidR="00863D49">
        <w:rPr>
          <w:sz w:val="16"/>
          <w:szCs w:val="16"/>
        </w:rPr>
        <w:t>)</w:t>
      </w:r>
    </w:p>
    <w:p w:rsidR="00E82D2E" w:rsidRDefault="00E82D2E" w:rsidP="003B547E">
      <w:pPr>
        <w:ind w:firstLine="426"/>
        <w:rPr>
          <w:b/>
          <w:color w:val="000000"/>
          <w:sz w:val="18"/>
          <w:szCs w:val="18"/>
          <w:lang w:val="tr-TR"/>
        </w:rPr>
      </w:pPr>
    </w:p>
    <w:p w:rsidR="003B547E" w:rsidRPr="00E82D2E" w:rsidRDefault="00E82D2E" w:rsidP="00E82D2E">
      <w:pPr>
        <w:ind w:left="426"/>
        <w:jc w:val="both"/>
        <w:rPr>
          <w:color w:val="000000"/>
          <w:sz w:val="16"/>
          <w:szCs w:val="16"/>
          <w:lang w:val="tr-TR"/>
        </w:rPr>
      </w:pPr>
      <w:r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r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3B547E" w:rsidRDefault="003B547E" w:rsidP="003B547E">
      <w:pPr>
        <w:ind w:left="426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 w:rsidR="00E82D2E">
        <w:rPr>
          <w:sz w:val="16"/>
          <w:szCs w:val="16"/>
        </w:rPr>
        <w:t>(H1)</w:t>
      </w:r>
    </w:p>
    <w:p w:rsidR="003E730A" w:rsidRDefault="003E730A" w:rsidP="003E730A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Çocuk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Oyun</w:t>
      </w:r>
      <w:proofErr w:type="spellEnd"/>
      <w:r>
        <w:rPr>
          <w:sz w:val="16"/>
          <w:szCs w:val="16"/>
        </w:rPr>
        <w:t xml:space="preserve"> (H3)</w:t>
      </w:r>
    </w:p>
    <w:p w:rsidR="00F74A76" w:rsidRPr="00DE1C09" w:rsidRDefault="00CD662D" w:rsidP="003E730A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Stoma </w:t>
      </w:r>
      <w:proofErr w:type="spellStart"/>
      <w:r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3E730A" w:rsidRPr="00E82D2E" w:rsidRDefault="003E730A" w:rsidP="003B547E">
      <w:pPr>
        <w:ind w:left="426"/>
        <w:rPr>
          <w:sz w:val="16"/>
          <w:szCs w:val="16"/>
        </w:rPr>
      </w:pPr>
    </w:p>
    <w:p w:rsidR="00900AF5" w:rsidRDefault="00900AF5" w:rsidP="00965094">
      <w:pPr>
        <w:jc w:val="right"/>
        <w:rPr>
          <w:b/>
          <w:sz w:val="16"/>
          <w:szCs w:val="16"/>
        </w:rPr>
      </w:pPr>
    </w:p>
    <w:p w:rsidR="00900AF5" w:rsidRDefault="00900AF5" w:rsidP="002A037D">
      <w:pPr>
        <w:rPr>
          <w:b/>
          <w:sz w:val="16"/>
          <w:szCs w:val="16"/>
        </w:rPr>
      </w:pPr>
    </w:p>
    <w:p w:rsidR="00965094" w:rsidRPr="003D5618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</w:t>
      </w:r>
      <w:proofErr w:type="spellStart"/>
      <w:r w:rsidRPr="003D5618">
        <w:rPr>
          <w:b/>
          <w:sz w:val="16"/>
          <w:szCs w:val="16"/>
        </w:rPr>
        <w:t>Öğr</w:t>
      </w:r>
      <w:proofErr w:type="spellEnd"/>
      <w:r w:rsidRPr="003D5618">
        <w:rPr>
          <w:b/>
          <w:sz w:val="16"/>
          <w:szCs w:val="16"/>
        </w:rPr>
        <w:t xml:space="preserve">. </w:t>
      </w:r>
      <w:proofErr w:type="spellStart"/>
      <w:r w:rsidRPr="003D5618">
        <w:rPr>
          <w:b/>
          <w:sz w:val="16"/>
          <w:szCs w:val="16"/>
        </w:rPr>
        <w:t>Üyesi</w:t>
      </w:r>
      <w:proofErr w:type="spellEnd"/>
      <w:r w:rsidRPr="003D5618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Sonay</w:t>
      </w:r>
      <w:proofErr w:type="spellEnd"/>
      <w:r>
        <w:rPr>
          <w:b/>
          <w:sz w:val="16"/>
          <w:szCs w:val="16"/>
        </w:rPr>
        <w:t xml:space="preserve"> BİLGİ</w:t>
      </w:r>
      <w:r w:rsidR="00C607DA">
        <w:rPr>
          <w:b/>
          <w:sz w:val="16"/>
          <w:szCs w:val="16"/>
        </w:rPr>
        <w:t>N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756319" w:rsidRPr="00B02DC3" w:rsidRDefault="00756319" w:rsidP="00965094">
      <w:pPr>
        <w:ind w:left="426"/>
        <w:jc w:val="right"/>
        <w:rPr>
          <w:color w:val="000000"/>
          <w:sz w:val="16"/>
          <w:szCs w:val="16"/>
          <w:lang w:val="tr-TR"/>
        </w:rPr>
      </w:pPr>
    </w:p>
    <w:sectPr w:rsidR="00756319" w:rsidRPr="00B02DC3" w:rsidSect="008A2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F"/>
    <w:rsid w:val="00003214"/>
    <w:rsid w:val="00003C1A"/>
    <w:rsid w:val="000166EC"/>
    <w:rsid w:val="00020485"/>
    <w:rsid w:val="00043339"/>
    <w:rsid w:val="000436A1"/>
    <w:rsid w:val="000457EC"/>
    <w:rsid w:val="00055772"/>
    <w:rsid w:val="00063A19"/>
    <w:rsid w:val="00066CF2"/>
    <w:rsid w:val="0008113B"/>
    <w:rsid w:val="000853D8"/>
    <w:rsid w:val="000A25EB"/>
    <w:rsid w:val="000A70F6"/>
    <w:rsid w:val="000B502A"/>
    <w:rsid w:val="000B7649"/>
    <w:rsid w:val="000C2624"/>
    <w:rsid w:val="000C73C5"/>
    <w:rsid w:val="000D016F"/>
    <w:rsid w:val="000D0A3E"/>
    <w:rsid w:val="000D1AE0"/>
    <w:rsid w:val="000D5261"/>
    <w:rsid w:val="000D6C84"/>
    <w:rsid w:val="000D73F4"/>
    <w:rsid w:val="000E0347"/>
    <w:rsid w:val="000E5E62"/>
    <w:rsid w:val="000E61F7"/>
    <w:rsid w:val="000F5EE9"/>
    <w:rsid w:val="000F7679"/>
    <w:rsid w:val="0010199A"/>
    <w:rsid w:val="0010369D"/>
    <w:rsid w:val="00107A8F"/>
    <w:rsid w:val="001213FC"/>
    <w:rsid w:val="0013429A"/>
    <w:rsid w:val="001344B3"/>
    <w:rsid w:val="00135B1B"/>
    <w:rsid w:val="0015023D"/>
    <w:rsid w:val="0015786C"/>
    <w:rsid w:val="001665F6"/>
    <w:rsid w:val="00174930"/>
    <w:rsid w:val="00181F5B"/>
    <w:rsid w:val="001945EF"/>
    <w:rsid w:val="001A482C"/>
    <w:rsid w:val="001B2359"/>
    <w:rsid w:val="001C0C30"/>
    <w:rsid w:val="001D1689"/>
    <w:rsid w:val="001E106B"/>
    <w:rsid w:val="001E501B"/>
    <w:rsid w:val="001F6192"/>
    <w:rsid w:val="00200271"/>
    <w:rsid w:val="00214DBA"/>
    <w:rsid w:val="00217F93"/>
    <w:rsid w:val="00221A70"/>
    <w:rsid w:val="00222865"/>
    <w:rsid w:val="0023684F"/>
    <w:rsid w:val="00237B8F"/>
    <w:rsid w:val="0024371F"/>
    <w:rsid w:val="00247E7F"/>
    <w:rsid w:val="0026286C"/>
    <w:rsid w:val="002733E7"/>
    <w:rsid w:val="00273D60"/>
    <w:rsid w:val="00286915"/>
    <w:rsid w:val="00290ED0"/>
    <w:rsid w:val="00294C42"/>
    <w:rsid w:val="002A037D"/>
    <w:rsid w:val="002A1AF5"/>
    <w:rsid w:val="002A34D7"/>
    <w:rsid w:val="002A50CD"/>
    <w:rsid w:val="002B2D40"/>
    <w:rsid w:val="002C66F1"/>
    <w:rsid w:val="002C777F"/>
    <w:rsid w:val="002D1995"/>
    <w:rsid w:val="002F1025"/>
    <w:rsid w:val="002F249A"/>
    <w:rsid w:val="002F4ECF"/>
    <w:rsid w:val="002F55FA"/>
    <w:rsid w:val="002F672F"/>
    <w:rsid w:val="003016D8"/>
    <w:rsid w:val="00332468"/>
    <w:rsid w:val="00344CEE"/>
    <w:rsid w:val="0037351C"/>
    <w:rsid w:val="00390F2E"/>
    <w:rsid w:val="003911F2"/>
    <w:rsid w:val="003A2BD5"/>
    <w:rsid w:val="003B3576"/>
    <w:rsid w:val="003B547E"/>
    <w:rsid w:val="003B5A1D"/>
    <w:rsid w:val="003D5E81"/>
    <w:rsid w:val="003D6A12"/>
    <w:rsid w:val="003E1F30"/>
    <w:rsid w:val="003E2EED"/>
    <w:rsid w:val="003E5E02"/>
    <w:rsid w:val="003E663E"/>
    <w:rsid w:val="003E730A"/>
    <w:rsid w:val="003F2687"/>
    <w:rsid w:val="004005E5"/>
    <w:rsid w:val="00410B9C"/>
    <w:rsid w:val="004245C6"/>
    <w:rsid w:val="00425460"/>
    <w:rsid w:val="00426A62"/>
    <w:rsid w:val="004345FD"/>
    <w:rsid w:val="004445EB"/>
    <w:rsid w:val="00444EDD"/>
    <w:rsid w:val="0044633B"/>
    <w:rsid w:val="004500D4"/>
    <w:rsid w:val="004719C6"/>
    <w:rsid w:val="004743EF"/>
    <w:rsid w:val="00475110"/>
    <w:rsid w:val="0048085B"/>
    <w:rsid w:val="00487E1A"/>
    <w:rsid w:val="004908CE"/>
    <w:rsid w:val="0049588A"/>
    <w:rsid w:val="004968A5"/>
    <w:rsid w:val="004A0F44"/>
    <w:rsid w:val="004A19DA"/>
    <w:rsid w:val="004A229B"/>
    <w:rsid w:val="004A28DC"/>
    <w:rsid w:val="004A77EC"/>
    <w:rsid w:val="004B1BAC"/>
    <w:rsid w:val="004C0B2F"/>
    <w:rsid w:val="004C26C8"/>
    <w:rsid w:val="004C3FBF"/>
    <w:rsid w:val="004D0217"/>
    <w:rsid w:val="004E5244"/>
    <w:rsid w:val="004F0735"/>
    <w:rsid w:val="00500E33"/>
    <w:rsid w:val="005024FA"/>
    <w:rsid w:val="0050288E"/>
    <w:rsid w:val="005046A7"/>
    <w:rsid w:val="00505935"/>
    <w:rsid w:val="0050695E"/>
    <w:rsid w:val="00511C8F"/>
    <w:rsid w:val="00515AB8"/>
    <w:rsid w:val="00535FCD"/>
    <w:rsid w:val="0055234A"/>
    <w:rsid w:val="00557C02"/>
    <w:rsid w:val="00565606"/>
    <w:rsid w:val="00566F40"/>
    <w:rsid w:val="00573BA5"/>
    <w:rsid w:val="00587F20"/>
    <w:rsid w:val="00597747"/>
    <w:rsid w:val="005A0949"/>
    <w:rsid w:val="005A3B9E"/>
    <w:rsid w:val="005E4ADD"/>
    <w:rsid w:val="0061092F"/>
    <w:rsid w:val="00613811"/>
    <w:rsid w:val="00634E2B"/>
    <w:rsid w:val="00644F7D"/>
    <w:rsid w:val="0065233D"/>
    <w:rsid w:val="00660550"/>
    <w:rsid w:val="00661E55"/>
    <w:rsid w:val="00696A2D"/>
    <w:rsid w:val="006A1B97"/>
    <w:rsid w:val="006B73D5"/>
    <w:rsid w:val="006D596D"/>
    <w:rsid w:val="006D61F3"/>
    <w:rsid w:val="006E507A"/>
    <w:rsid w:val="006E7D2A"/>
    <w:rsid w:val="006F5AEB"/>
    <w:rsid w:val="007079B4"/>
    <w:rsid w:val="00714DE1"/>
    <w:rsid w:val="00721A9E"/>
    <w:rsid w:val="00733296"/>
    <w:rsid w:val="00740533"/>
    <w:rsid w:val="0074100F"/>
    <w:rsid w:val="00745EDE"/>
    <w:rsid w:val="00746522"/>
    <w:rsid w:val="00756319"/>
    <w:rsid w:val="00763BFB"/>
    <w:rsid w:val="007671E5"/>
    <w:rsid w:val="00767B44"/>
    <w:rsid w:val="007822F6"/>
    <w:rsid w:val="007961D8"/>
    <w:rsid w:val="007A2D3E"/>
    <w:rsid w:val="007B0002"/>
    <w:rsid w:val="007B1560"/>
    <w:rsid w:val="007B37F9"/>
    <w:rsid w:val="007B4B37"/>
    <w:rsid w:val="007D43A7"/>
    <w:rsid w:val="007E5E0B"/>
    <w:rsid w:val="00801FE4"/>
    <w:rsid w:val="00811FC5"/>
    <w:rsid w:val="008267BF"/>
    <w:rsid w:val="00827AF9"/>
    <w:rsid w:val="0083603A"/>
    <w:rsid w:val="00845213"/>
    <w:rsid w:val="00845ACD"/>
    <w:rsid w:val="00861D78"/>
    <w:rsid w:val="00863D49"/>
    <w:rsid w:val="008649CA"/>
    <w:rsid w:val="00866F5D"/>
    <w:rsid w:val="008812DC"/>
    <w:rsid w:val="00883A33"/>
    <w:rsid w:val="00883C2D"/>
    <w:rsid w:val="008933CC"/>
    <w:rsid w:val="008A25DF"/>
    <w:rsid w:val="008A53CA"/>
    <w:rsid w:val="008C13D6"/>
    <w:rsid w:val="008C39FF"/>
    <w:rsid w:val="008C6B64"/>
    <w:rsid w:val="008E1638"/>
    <w:rsid w:val="008E28AD"/>
    <w:rsid w:val="008E2F56"/>
    <w:rsid w:val="008E6E70"/>
    <w:rsid w:val="008F7845"/>
    <w:rsid w:val="0090047B"/>
    <w:rsid w:val="00900AF5"/>
    <w:rsid w:val="00901A5A"/>
    <w:rsid w:val="00902848"/>
    <w:rsid w:val="0090598B"/>
    <w:rsid w:val="00906157"/>
    <w:rsid w:val="00906AF3"/>
    <w:rsid w:val="0091330C"/>
    <w:rsid w:val="00920B14"/>
    <w:rsid w:val="00925453"/>
    <w:rsid w:val="0093041E"/>
    <w:rsid w:val="00941422"/>
    <w:rsid w:val="009439EB"/>
    <w:rsid w:val="00944AAB"/>
    <w:rsid w:val="009623EB"/>
    <w:rsid w:val="009636FB"/>
    <w:rsid w:val="00965094"/>
    <w:rsid w:val="009728F0"/>
    <w:rsid w:val="00972F2B"/>
    <w:rsid w:val="0099639F"/>
    <w:rsid w:val="009C58D7"/>
    <w:rsid w:val="009D2EA2"/>
    <w:rsid w:val="009E69FB"/>
    <w:rsid w:val="009F3B61"/>
    <w:rsid w:val="009F44F5"/>
    <w:rsid w:val="009F73F9"/>
    <w:rsid w:val="00A053AE"/>
    <w:rsid w:val="00A14BDF"/>
    <w:rsid w:val="00A23E4D"/>
    <w:rsid w:val="00A4794E"/>
    <w:rsid w:val="00A61B88"/>
    <w:rsid w:val="00A62872"/>
    <w:rsid w:val="00A6453A"/>
    <w:rsid w:val="00A67016"/>
    <w:rsid w:val="00A807EF"/>
    <w:rsid w:val="00A82C85"/>
    <w:rsid w:val="00A904F1"/>
    <w:rsid w:val="00AA0038"/>
    <w:rsid w:val="00AA003B"/>
    <w:rsid w:val="00AA292D"/>
    <w:rsid w:val="00AA3E18"/>
    <w:rsid w:val="00AA7580"/>
    <w:rsid w:val="00AC3C92"/>
    <w:rsid w:val="00AC5376"/>
    <w:rsid w:val="00AD13A5"/>
    <w:rsid w:val="00AD2AC2"/>
    <w:rsid w:val="00AD75D0"/>
    <w:rsid w:val="00AE6036"/>
    <w:rsid w:val="00AF0BFA"/>
    <w:rsid w:val="00AF4E7C"/>
    <w:rsid w:val="00AF6A16"/>
    <w:rsid w:val="00B02DC3"/>
    <w:rsid w:val="00B077EE"/>
    <w:rsid w:val="00B1155F"/>
    <w:rsid w:val="00B12D14"/>
    <w:rsid w:val="00B15C99"/>
    <w:rsid w:val="00B207D0"/>
    <w:rsid w:val="00B20AF6"/>
    <w:rsid w:val="00B20CA1"/>
    <w:rsid w:val="00B379A8"/>
    <w:rsid w:val="00B471BB"/>
    <w:rsid w:val="00B479F8"/>
    <w:rsid w:val="00B50518"/>
    <w:rsid w:val="00B5406C"/>
    <w:rsid w:val="00B67CE6"/>
    <w:rsid w:val="00B86CEB"/>
    <w:rsid w:val="00B87F5D"/>
    <w:rsid w:val="00B94211"/>
    <w:rsid w:val="00B972A5"/>
    <w:rsid w:val="00BA10CA"/>
    <w:rsid w:val="00BA21A5"/>
    <w:rsid w:val="00BA24F8"/>
    <w:rsid w:val="00BA4CF9"/>
    <w:rsid w:val="00BA58A3"/>
    <w:rsid w:val="00BA7C78"/>
    <w:rsid w:val="00BB2BA6"/>
    <w:rsid w:val="00BB30CB"/>
    <w:rsid w:val="00BD4814"/>
    <w:rsid w:val="00BE6B08"/>
    <w:rsid w:val="00C219AF"/>
    <w:rsid w:val="00C25B59"/>
    <w:rsid w:val="00C27EA2"/>
    <w:rsid w:val="00C27F96"/>
    <w:rsid w:val="00C30BF8"/>
    <w:rsid w:val="00C607DA"/>
    <w:rsid w:val="00C77C55"/>
    <w:rsid w:val="00C87C7F"/>
    <w:rsid w:val="00CA18E1"/>
    <w:rsid w:val="00CB32CC"/>
    <w:rsid w:val="00CB7D84"/>
    <w:rsid w:val="00CC7F01"/>
    <w:rsid w:val="00CD0000"/>
    <w:rsid w:val="00CD1389"/>
    <w:rsid w:val="00CD1960"/>
    <w:rsid w:val="00CD4119"/>
    <w:rsid w:val="00CD4AA8"/>
    <w:rsid w:val="00CD55B9"/>
    <w:rsid w:val="00CD662D"/>
    <w:rsid w:val="00CD687B"/>
    <w:rsid w:val="00CD7E9B"/>
    <w:rsid w:val="00CE3F59"/>
    <w:rsid w:val="00CF2094"/>
    <w:rsid w:val="00CF2F04"/>
    <w:rsid w:val="00CF3BB9"/>
    <w:rsid w:val="00D1229E"/>
    <w:rsid w:val="00D14E64"/>
    <w:rsid w:val="00D35423"/>
    <w:rsid w:val="00D400BE"/>
    <w:rsid w:val="00D42686"/>
    <w:rsid w:val="00D56C48"/>
    <w:rsid w:val="00D578C1"/>
    <w:rsid w:val="00D6786B"/>
    <w:rsid w:val="00D758A5"/>
    <w:rsid w:val="00D76358"/>
    <w:rsid w:val="00D85860"/>
    <w:rsid w:val="00D92147"/>
    <w:rsid w:val="00D95A17"/>
    <w:rsid w:val="00DA0C21"/>
    <w:rsid w:val="00DA6F14"/>
    <w:rsid w:val="00DB0DBD"/>
    <w:rsid w:val="00DC3DAC"/>
    <w:rsid w:val="00DC78E2"/>
    <w:rsid w:val="00DD1917"/>
    <w:rsid w:val="00DD28B5"/>
    <w:rsid w:val="00DE1C09"/>
    <w:rsid w:val="00DF49AF"/>
    <w:rsid w:val="00E03DAE"/>
    <w:rsid w:val="00E05FAE"/>
    <w:rsid w:val="00E12468"/>
    <w:rsid w:val="00E12481"/>
    <w:rsid w:val="00E2472E"/>
    <w:rsid w:val="00E30BAE"/>
    <w:rsid w:val="00E32472"/>
    <w:rsid w:val="00E43198"/>
    <w:rsid w:val="00E45BAD"/>
    <w:rsid w:val="00E50A58"/>
    <w:rsid w:val="00E65E94"/>
    <w:rsid w:val="00E742FF"/>
    <w:rsid w:val="00E82D2E"/>
    <w:rsid w:val="00E86614"/>
    <w:rsid w:val="00E86C2A"/>
    <w:rsid w:val="00E87B0D"/>
    <w:rsid w:val="00E971A0"/>
    <w:rsid w:val="00E97868"/>
    <w:rsid w:val="00EA398E"/>
    <w:rsid w:val="00EA52E4"/>
    <w:rsid w:val="00EB4578"/>
    <w:rsid w:val="00EB46D4"/>
    <w:rsid w:val="00EC29C8"/>
    <w:rsid w:val="00EC4619"/>
    <w:rsid w:val="00EC6932"/>
    <w:rsid w:val="00ED48CA"/>
    <w:rsid w:val="00ED4CFC"/>
    <w:rsid w:val="00EF385E"/>
    <w:rsid w:val="00F025B6"/>
    <w:rsid w:val="00F02F56"/>
    <w:rsid w:val="00F03BA3"/>
    <w:rsid w:val="00F24513"/>
    <w:rsid w:val="00F336D7"/>
    <w:rsid w:val="00F33F95"/>
    <w:rsid w:val="00F452B3"/>
    <w:rsid w:val="00F511D4"/>
    <w:rsid w:val="00F60220"/>
    <w:rsid w:val="00F618B9"/>
    <w:rsid w:val="00F61FEC"/>
    <w:rsid w:val="00F70228"/>
    <w:rsid w:val="00F747DD"/>
    <w:rsid w:val="00F74A76"/>
    <w:rsid w:val="00F80F70"/>
    <w:rsid w:val="00F842BE"/>
    <w:rsid w:val="00F911E0"/>
    <w:rsid w:val="00F94AA5"/>
    <w:rsid w:val="00F9571B"/>
    <w:rsid w:val="00F97841"/>
    <w:rsid w:val="00FA4143"/>
    <w:rsid w:val="00FB2D4A"/>
    <w:rsid w:val="00FE21BE"/>
    <w:rsid w:val="00FF32E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1B81"/>
  <w15:docId w15:val="{3A9E4F6D-9373-4402-9D7E-22A6D26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03A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B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OkulC</dc:creator>
  <cp:lastModifiedBy>ahmetorucc</cp:lastModifiedBy>
  <cp:revision>70</cp:revision>
  <cp:lastPrinted>2019-09-18T07:17:00Z</cp:lastPrinted>
  <dcterms:created xsi:type="dcterms:W3CDTF">2019-09-04T09:20:00Z</dcterms:created>
  <dcterms:modified xsi:type="dcterms:W3CDTF">2019-09-24T08:52:00Z</dcterms:modified>
</cp:coreProperties>
</file>